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F2" w:rsidRPr="008404C0" w:rsidRDefault="007A64CB" w:rsidP="00C61DF2">
      <w:pPr>
        <w:adjustRightInd w:val="0"/>
        <w:textAlignment w:val="baseline"/>
        <w:rPr>
          <w:rFonts w:ascii="ＭＳ 明朝" w:eastAsia="ＭＳ 明朝" w:hAnsi="ＭＳ 明朝"/>
          <w:color w:val="000000"/>
          <w:sz w:val="22"/>
          <w:szCs w:val="22"/>
          <w:lang w:eastAsia="zh-TW"/>
        </w:rPr>
      </w:pPr>
      <w:bookmarkStart w:id="0" w:name="_GoBack"/>
      <w:bookmarkEnd w:id="0"/>
      <w:r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（</w:t>
      </w:r>
      <w:r w:rsidR="00C61DF2"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経理様式</w:t>
      </w:r>
      <w:r w:rsidR="0037070F"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Ｂ－２</w:t>
      </w:r>
      <w:r w:rsidRPr="008404C0">
        <w:rPr>
          <w:rFonts w:ascii="ＭＳ 明朝" w:eastAsia="ＭＳ 明朝" w:hAnsi="ＭＳ 明朝" w:hint="eastAsia"/>
          <w:color w:val="000000"/>
          <w:sz w:val="22"/>
          <w:szCs w:val="22"/>
          <w:lang w:eastAsia="zh-TW"/>
        </w:rPr>
        <w:t>）</w:t>
      </w:r>
    </w:p>
    <w:p w:rsidR="008404C0" w:rsidRPr="0076771A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【課題管理番号】</w:t>
      </w:r>
    </w:p>
    <w:p w:rsidR="008404C0" w:rsidRPr="0076771A" w:rsidRDefault="008404C0" w:rsidP="008404C0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平成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:rsidR="00C61DF2" w:rsidRPr="008404C0" w:rsidRDefault="00C61DF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</w:p>
    <w:p w:rsidR="00894BA2" w:rsidRPr="008404C0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color w:val="000000"/>
          <w:sz w:val="22"/>
          <w:szCs w:val="22"/>
        </w:rPr>
      </w:pPr>
      <w:r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裁量労働者</w:t>
      </w:r>
      <w:r w:rsidR="00527347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エフォート</w:t>
      </w:r>
      <w:r w:rsidR="002837C0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率</w:t>
      </w:r>
      <w:r w:rsidR="000243FD"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color w:val="000000"/>
          <w:sz w:val="22"/>
          <w:szCs w:val="22"/>
        </w:rPr>
        <w:t>書</w:t>
      </w:r>
    </w:p>
    <w:p w:rsidR="00FF6A81" w:rsidRPr="008404C0" w:rsidRDefault="00FF6A81">
      <w:pPr>
        <w:rPr>
          <w:rFonts w:ascii="ＭＳ 明朝" w:eastAsia="ＭＳ 明朝" w:hAnsi="ＭＳ 明朝"/>
          <w:color w:val="000000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:rsidR="008404C0" w:rsidRDefault="00DE4F2F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>（写）国立研究開発法人</w:t>
      </w:r>
      <w:r w:rsidR="008404C0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日本医療研究開発機構　御中</w:t>
      </w:r>
    </w:p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7180"/>
      </w:tblGrid>
      <w:tr w:rsidR="008404C0" w:rsidRPr="0076771A" w:rsidTr="00A4471C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23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平成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　～　平成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8404C0" w:rsidRPr="0076771A" w:rsidTr="00A4471C">
        <w:trPr>
          <w:trHeight w:val="358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事業名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354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Pr="0076771A" w:rsidRDefault="008404C0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研究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開発</w:t>
            </w: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課題名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8404C0" w:rsidRDefault="008404C0" w:rsidP="00A4471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研究開発担当者</w:t>
            </w:r>
          </w:p>
          <w:p w:rsidR="008404C0" w:rsidRPr="0076771A" w:rsidRDefault="008404C0" w:rsidP="002B07D6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2B07D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8404C0" w:rsidRDefault="008404C0" w:rsidP="008404C0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:rsidR="00A370EA" w:rsidRDefault="00894BA2" w:rsidP="008404C0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上記の裁量労働制適用</w:t>
      </w:r>
      <w:r w:rsidR="00956BDB" w:rsidRPr="008404C0">
        <w:rPr>
          <w:rFonts w:ascii="ＭＳ 明朝" w:eastAsia="ＭＳ 明朝" w:hAnsi="ＭＳ 明朝" w:hint="eastAsia"/>
          <w:sz w:val="22"/>
          <w:szCs w:val="22"/>
        </w:rPr>
        <w:t>者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の従事状況は以下の</w:t>
      </w:r>
      <w:r w:rsidRPr="008404C0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8404C0">
        <w:rPr>
          <w:rFonts w:ascii="ＭＳ 明朝" w:eastAsia="ＭＳ 明朝" w:hAnsi="ＭＳ 明朝" w:hint="eastAsia"/>
          <w:sz w:val="22"/>
          <w:szCs w:val="22"/>
        </w:rPr>
        <w:t>であ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った</w:t>
      </w:r>
      <w:r w:rsidRPr="008404C0">
        <w:rPr>
          <w:rFonts w:ascii="ＭＳ 明朝" w:eastAsia="ＭＳ 明朝" w:hAnsi="ＭＳ 明朝" w:hint="eastAsia"/>
          <w:sz w:val="22"/>
          <w:szCs w:val="22"/>
        </w:rPr>
        <w:t>ことを</w:t>
      </w:r>
      <w:r w:rsidR="000243FD" w:rsidRPr="008404C0">
        <w:rPr>
          <w:rFonts w:ascii="ＭＳ 明朝" w:eastAsia="ＭＳ 明朝" w:hAnsi="ＭＳ 明朝" w:hint="eastAsia"/>
          <w:sz w:val="22"/>
          <w:szCs w:val="22"/>
        </w:rPr>
        <w:t>報告</w:t>
      </w:r>
      <w:r w:rsidRPr="008404C0">
        <w:rPr>
          <w:rFonts w:ascii="ＭＳ 明朝" w:eastAsia="ＭＳ 明朝" w:hAnsi="ＭＳ 明朝" w:hint="eastAsia"/>
          <w:sz w:val="22"/>
          <w:szCs w:val="22"/>
        </w:rPr>
        <w:t>致します。</w:t>
      </w:r>
    </w:p>
    <w:p w:rsidR="008404C0" w:rsidRPr="008404C0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エフォート率（％）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備考</w:t>
            </w: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404C0" w:rsidRPr="0076771A" w:rsidTr="00A4471C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404C0" w:rsidRPr="0076771A" w:rsidRDefault="008404C0" w:rsidP="00A4471C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8404C0" w:rsidRPr="0076771A" w:rsidRDefault="008404C0" w:rsidP="00A4471C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170EDC" w:rsidRPr="008404C0" w:rsidRDefault="00170EDC" w:rsidP="00170EDC">
      <w:pPr>
        <w:rPr>
          <w:rFonts w:ascii="ＭＳ 明朝" w:eastAsia="ＭＳ 明朝" w:hAnsi="ＭＳ 明朝"/>
          <w:sz w:val="22"/>
          <w:szCs w:val="22"/>
        </w:rPr>
      </w:pPr>
      <w:r w:rsidRPr="008404C0">
        <w:rPr>
          <w:rFonts w:ascii="ＭＳ 明朝" w:eastAsia="ＭＳ 明朝" w:hAnsi="ＭＳ 明朝" w:hint="eastAsia"/>
          <w:sz w:val="22"/>
          <w:szCs w:val="22"/>
        </w:rPr>
        <w:t>※上記エフォート率は、</w:t>
      </w:r>
      <w:r w:rsidR="001F4E62" w:rsidRPr="008404C0">
        <w:rPr>
          <w:rFonts w:ascii="ＭＳ 明朝" w:eastAsia="ＭＳ 明朝" w:hAnsi="ＭＳ 明朝" w:hint="eastAsia"/>
          <w:sz w:val="22"/>
          <w:szCs w:val="22"/>
        </w:rPr>
        <w:t>雇用契約に</w:t>
      </w:r>
      <w:r w:rsidR="008404C0">
        <w:rPr>
          <w:rFonts w:ascii="ＭＳ 明朝" w:eastAsia="ＭＳ 明朝" w:hAnsi="ＭＳ 明朝" w:hint="eastAsia"/>
          <w:sz w:val="22"/>
          <w:szCs w:val="22"/>
        </w:rPr>
        <w:t>占める各業務の割合を設定</w:t>
      </w:r>
    </w:p>
    <w:p w:rsidR="00894BA2" w:rsidRPr="008404C0" w:rsidRDefault="00894BA2">
      <w:pPr>
        <w:rPr>
          <w:rFonts w:ascii="ＭＳ 明朝" w:eastAsia="ＭＳ 明朝" w:hAnsi="ＭＳ 明朝"/>
          <w:sz w:val="22"/>
          <w:szCs w:val="22"/>
        </w:rPr>
      </w:pPr>
    </w:p>
    <w:p w:rsidR="008404C0" w:rsidRPr="0076771A" w:rsidRDefault="008404C0" w:rsidP="008404C0">
      <w:pPr>
        <w:rPr>
          <w:rFonts w:ascii="ＭＳ 明朝" w:eastAsia="ＭＳ 明朝" w:hAnsi="ＭＳ 明朝"/>
          <w:sz w:val="22"/>
          <w:szCs w:val="22"/>
        </w:rPr>
      </w:pPr>
    </w:p>
    <w:p w:rsidR="008404C0" w:rsidRDefault="004438A8" w:rsidP="004438A8">
      <w:pPr>
        <w:wordWrap w:val="0"/>
        <w:ind w:rightChars="-28" w:right="-56" w:firstLineChars="1400" w:firstLine="30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t>研究開発</w:t>
      </w:r>
      <w:r>
        <w:rPr>
          <w:rFonts w:ascii="ＭＳ 明朝" w:eastAsia="ＭＳ 明朝" w:hAnsi="ＭＳ 明朝"/>
          <w:sz w:val="22"/>
          <w:szCs w:val="22"/>
        </w:rPr>
        <w:t>担当</w:t>
      </w:r>
      <w:r w:rsidR="008404C0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者　</w:t>
      </w:r>
      <w:r w:rsidR="008404C0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="008404C0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属： </w:t>
      </w:r>
      <w:r w:rsidR="008404C0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Pr="00B90D16" w:rsidRDefault="008404C0" w:rsidP="004438A8">
      <w:pPr>
        <w:wordWrap w:val="0"/>
        <w:ind w:rightChars="-28" w:right="-56" w:firstLineChars="1600" w:firstLine="352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:rsidR="008404C0" w:rsidRPr="0076771A" w:rsidRDefault="008404C0" w:rsidP="008404C0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:rsidR="008404C0" w:rsidRDefault="008404C0" w:rsidP="008404C0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8404C0" w:rsidRPr="0076771A" w:rsidRDefault="008404C0" w:rsidP="008404C0">
      <w:pPr>
        <w:wordWrap w:val="0"/>
        <w:ind w:right="880"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    　　　　　</w:t>
      </w:r>
      <w:r w:rsidR="004438A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印</w:t>
      </w:r>
    </w:p>
    <w:p w:rsidR="00D62A15" w:rsidRPr="008404C0" w:rsidRDefault="00D62A15" w:rsidP="00D62A15">
      <w:pPr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:rsidR="008171C1" w:rsidRPr="00D448B4" w:rsidRDefault="008171C1" w:rsidP="00D62A15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</w:p>
    <w:sectPr w:rsidR="008171C1" w:rsidRPr="00D448B4" w:rsidSect="00840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20" w:rsidRDefault="00C85D20">
      <w:r>
        <w:separator/>
      </w:r>
    </w:p>
  </w:endnote>
  <w:endnote w:type="continuationSeparator" w:id="0">
    <w:p w:rsidR="00C85D20" w:rsidRDefault="00C8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87" w:rsidRDefault="002F66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87" w:rsidRDefault="002F66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87" w:rsidRDefault="002F66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20" w:rsidRDefault="00C85D20">
      <w:r>
        <w:separator/>
      </w:r>
    </w:p>
  </w:footnote>
  <w:footnote w:type="continuationSeparator" w:id="0">
    <w:p w:rsidR="00C85D20" w:rsidRDefault="00C8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87" w:rsidRDefault="002F668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7A" w:rsidRDefault="007C297A" w:rsidP="00074003">
    <w:pPr>
      <w:pStyle w:val="a6"/>
      <w:tabs>
        <w:tab w:val="clear" w:pos="85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87" w:rsidRDefault="002F66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15E6F"/>
    <w:rsid w:val="000243FD"/>
    <w:rsid w:val="00053ECE"/>
    <w:rsid w:val="00072B5B"/>
    <w:rsid w:val="00074003"/>
    <w:rsid w:val="000E4FC0"/>
    <w:rsid w:val="000F52C2"/>
    <w:rsid w:val="0012159A"/>
    <w:rsid w:val="00170EDC"/>
    <w:rsid w:val="00171CDC"/>
    <w:rsid w:val="001F4E62"/>
    <w:rsid w:val="002354BB"/>
    <w:rsid w:val="002837C0"/>
    <w:rsid w:val="002B07D6"/>
    <w:rsid w:val="002F5DC2"/>
    <w:rsid w:val="002F6687"/>
    <w:rsid w:val="00302331"/>
    <w:rsid w:val="00305647"/>
    <w:rsid w:val="00355352"/>
    <w:rsid w:val="0037070F"/>
    <w:rsid w:val="003B3FE3"/>
    <w:rsid w:val="003C1403"/>
    <w:rsid w:val="003C21A2"/>
    <w:rsid w:val="003D286F"/>
    <w:rsid w:val="004039FC"/>
    <w:rsid w:val="004438A8"/>
    <w:rsid w:val="00460C9D"/>
    <w:rsid w:val="00492F97"/>
    <w:rsid w:val="004D050E"/>
    <w:rsid w:val="004F10C2"/>
    <w:rsid w:val="00502D13"/>
    <w:rsid w:val="0052012F"/>
    <w:rsid w:val="00527347"/>
    <w:rsid w:val="00586EC3"/>
    <w:rsid w:val="0059792F"/>
    <w:rsid w:val="005A2781"/>
    <w:rsid w:val="005C6A45"/>
    <w:rsid w:val="005F4CC3"/>
    <w:rsid w:val="006536B3"/>
    <w:rsid w:val="006B22A0"/>
    <w:rsid w:val="007A64CB"/>
    <w:rsid w:val="007B2B58"/>
    <w:rsid w:val="007B4087"/>
    <w:rsid w:val="007C297A"/>
    <w:rsid w:val="007C383C"/>
    <w:rsid w:val="007E36B2"/>
    <w:rsid w:val="008171C1"/>
    <w:rsid w:val="008404C0"/>
    <w:rsid w:val="008904FF"/>
    <w:rsid w:val="00894BA2"/>
    <w:rsid w:val="008F23B8"/>
    <w:rsid w:val="00927F0A"/>
    <w:rsid w:val="0095315A"/>
    <w:rsid w:val="00956BDB"/>
    <w:rsid w:val="00991E05"/>
    <w:rsid w:val="009F2D24"/>
    <w:rsid w:val="00A370EA"/>
    <w:rsid w:val="00A62EBD"/>
    <w:rsid w:val="00A70E29"/>
    <w:rsid w:val="00AC4900"/>
    <w:rsid w:val="00AE1B1B"/>
    <w:rsid w:val="00AE7DA9"/>
    <w:rsid w:val="00B65600"/>
    <w:rsid w:val="00BC06ED"/>
    <w:rsid w:val="00C07777"/>
    <w:rsid w:val="00C145A3"/>
    <w:rsid w:val="00C349C3"/>
    <w:rsid w:val="00C61DF2"/>
    <w:rsid w:val="00C67DFD"/>
    <w:rsid w:val="00C716A0"/>
    <w:rsid w:val="00C80038"/>
    <w:rsid w:val="00C85D20"/>
    <w:rsid w:val="00CA69AF"/>
    <w:rsid w:val="00D448B4"/>
    <w:rsid w:val="00D62A15"/>
    <w:rsid w:val="00D81A9C"/>
    <w:rsid w:val="00DB0093"/>
    <w:rsid w:val="00DD0520"/>
    <w:rsid w:val="00DE4F2F"/>
    <w:rsid w:val="00DF1D36"/>
    <w:rsid w:val="00E46BB7"/>
    <w:rsid w:val="00E620E5"/>
    <w:rsid w:val="00EA3B3C"/>
    <w:rsid w:val="00EA67DB"/>
    <w:rsid w:val="00EC5C49"/>
    <w:rsid w:val="00EE5866"/>
    <w:rsid w:val="00F42512"/>
    <w:rsid w:val="00F430A9"/>
    <w:rsid w:val="00F5407D"/>
    <w:rsid w:val="00FA2233"/>
    <w:rsid w:val="00FB4D27"/>
    <w:rsid w:val="00FE7090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0740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40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2017-04-04T01:26:00Z</dcterms:created>
  <dcterms:modified xsi:type="dcterms:W3CDTF">2017-04-04T01:26:00Z</dcterms:modified>
</cp:coreProperties>
</file>