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13E9B628" w:rsidR="00312436" w:rsidRPr="001679D4" w:rsidRDefault="002D68DA" w:rsidP="002D68DA">
      <w:pPr>
        <w:wordWrap w:val="0"/>
        <w:jc w:val="right"/>
        <w:rPr>
          <w:rFonts w:eastAsia="ＭＳ 明朝" w:cs="Times New Roman"/>
          <w:szCs w:val="21"/>
        </w:rPr>
      </w:pPr>
      <w:r w:rsidRPr="001679D4">
        <w:rPr>
          <w:rFonts w:eastAsia="ＭＳ 明朝" w:cs="Times New Roman"/>
          <w:szCs w:val="21"/>
        </w:rPr>
        <w:t xml:space="preserve">(Appendix </w:t>
      </w:r>
      <w:r w:rsidR="00AF54F1">
        <w:rPr>
          <w:rFonts w:eastAsia="ＭＳ 明朝" w:cs="Times New Roman" w:hint="eastAsia"/>
          <w:szCs w:val="21"/>
        </w:rPr>
        <w:t>P</w:t>
      </w:r>
      <w:bookmarkStart w:id="0" w:name="_GoBack"/>
      <w:bookmarkEnd w:id="0"/>
      <w:r w:rsidR="00357A4A" w:rsidRPr="001679D4">
        <w:rPr>
          <w:rFonts w:eastAsia="ＭＳ 明朝" w:cs="Times New Roman"/>
          <w:szCs w:val="21"/>
        </w:rPr>
        <w:t>1</w:t>
      </w:r>
      <w:r w:rsidRPr="001679D4">
        <w:rPr>
          <w:rFonts w:eastAsia="ＭＳ 明朝" w:cs="Times New Roman"/>
          <w:szCs w:val="21"/>
        </w:rPr>
        <w:t xml:space="preserve">) </w:t>
      </w:r>
      <w:r w:rsidR="00CB6890" w:rsidRPr="001679D4">
        <w:rPr>
          <w:rFonts w:eastAsia="ＭＳ 明朝" w:cs="Times New Roman"/>
          <w:szCs w:val="21"/>
        </w:rPr>
        <w:t>Summary</w:t>
      </w:r>
      <w:r w:rsidR="00CB6890" w:rsidRPr="001679D4">
        <w:rPr>
          <w:rFonts w:eastAsia="ＭＳ 明朝" w:cs="Times New Roman"/>
          <w:sz w:val="24"/>
          <w:szCs w:val="24"/>
        </w:rPr>
        <w:t xml:space="preserve"> </w:t>
      </w:r>
      <w:r w:rsidR="00CB6890" w:rsidRPr="001679D4">
        <w:rPr>
          <w:rFonts w:eastAsia="ＭＳ 明朝" w:cs="Times New Roman"/>
          <w:sz w:val="18"/>
          <w:szCs w:val="21"/>
        </w:rPr>
        <w:t>(in Japanese)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9848822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で記載すること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3D3269" w:rsidRDefault="003A0C40" w:rsidP="003A0C40">
      <w:pPr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3D3269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>XXXXXXXX</w:t>
      </w:r>
    </w:p>
    <w:p w14:paraId="058F5AD1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19XX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年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月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日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317B21C4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lastRenderedPageBreak/>
        <w:t>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2C6A868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A275BF">
        <w:rPr>
          <w:rFonts w:asciiTheme="majorEastAsia" w:eastAsia="ＭＳ 明朝" w:hAnsiTheme="majorEastAsia" w:hint="eastAsia"/>
          <w:i/>
          <w:sz w:val="24"/>
          <w:szCs w:val="24"/>
        </w:rPr>
        <w:t>する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5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94F2" w14:textId="77777777" w:rsidR="00EE27D7" w:rsidRDefault="00EE27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4F1" w:rsidRPr="00AF54F1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24B05" w14:textId="77777777" w:rsidR="00EE27D7" w:rsidRDefault="00EE2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F4C1" w14:textId="77777777" w:rsidR="00EE27D7" w:rsidRDefault="00EE2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FCFF" w14:textId="77777777" w:rsidR="00EE27D7" w:rsidRPr="005A2091" w:rsidRDefault="00EE27D7" w:rsidP="00EE27D7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(Note) Please delete examples in blue, but do not delete instructions in black when preparing this form.</w:t>
    </w:r>
  </w:p>
  <w:p w14:paraId="104529EB" w14:textId="77777777" w:rsidR="00EE27D7" w:rsidRPr="00EE27D7" w:rsidRDefault="00EE27D7" w:rsidP="00EE27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A314" w14:textId="77777777" w:rsidR="00EE27D7" w:rsidRDefault="00EE2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9D4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D68DA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57A4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93CE3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0108D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AF54F1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4B72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6890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27D7"/>
    <w:rsid w:val="00EE5278"/>
    <w:rsid w:val="00EF6D13"/>
    <w:rsid w:val="00F06DD2"/>
    <w:rsid w:val="00F34315"/>
    <w:rsid w:val="00F611D9"/>
    <w:rsid w:val="00F61678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1F17-3289-42E7-AC4C-F686BABD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2018-04-04T02:28:00Z</dcterms:created>
  <dcterms:modified xsi:type="dcterms:W3CDTF">2018-04-06T12:54:00Z</dcterms:modified>
</cp:coreProperties>
</file>