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6345" w14:textId="1C6B2ED1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</w:p>
    <w:p w14:paraId="648518FE" w14:textId="61BCB6D2" w:rsidR="00C57275" w:rsidRPr="0026157F" w:rsidRDefault="00B42669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D7183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15734C60" w:rsidR="00C57275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345A910" w14:textId="77777777" w:rsidR="00B23092" w:rsidRPr="0026157F" w:rsidRDefault="00B23092" w:rsidP="00C57275">
      <w:pPr>
        <w:rPr>
          <w:rFonts w:asciiTheme="minorEastAsia" w:eastAsiaTheme="minorEastAsia" w:hAnsiTheme="minorEastAsia" w:hint="eastAsia"/>
          <w:sz w:val="22"/>
          <w:szCs w:val="22"/>
        </w:rPr>
      </w:pPr>
    </w:p>
    <w:p w14:paraId="143F8A57" w14:textId="77777777" w:rsidR="000B73B9" w:rsidRDefault="00C57275" w:rsidP="001F4040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医療</w:t>
      </w:r>
      <w:r w:rsidR="001D7183">
        <w:rPr>
          <w:rFonts w:asciiTheme="minorEastAsia" w:eastAsiaTheme="minorEastAsia" w:hAnsiTheme="minorEastAsia" w:hint="eastAsia"/>
          <w:sz w:val="28"/>
          <w:szCs w:val="28"/>
        </w:rPr>
        <w:t>機器等</w:t>
      </w:r>
      <w:r w:rsidRPr="0026157F">
        <w:rPr>
          <w:rFonts w:asciiTheme="minorEastAsia" w:eastAsiaTheme="minorEastAsia" w:hAnsiTheme="minorEastAsia" w:hint="eastAsia"/>
          <w:sz w:val="28"/>
          <w:szCs w:val="28"/>
        </w:rPr>
        <w:t>研究成果展開事業</w:t>
      </w:r>
      <w:r w:rsidR="002A0BB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84A4F">
        <w:rPr>
          <w:rFonts w:asciiTheme="minorEastAsia" w:eastAsiaTheme="minorEastAsia" w:hAnsiTheme="minorEastAsia" w:hint="eastAsia"/>
          <w:sz w:val="28"/>
          <w:szCs w:val="28"/>
        </w:rPr>
        <w:t>チャレンジタイプ</w:t>
      </w:r>
    </w:p>
    <w:p w14:paraId="77D97C77" w14:textId="22738868" w:rsidR="000B73B9" w:rsidRDefault="000B73B9" w:rsidP="001F4040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B73B9">
        <w:rPr>
          <w:rFonts w:asciiTheme="minorEastAsia" w:eastAsiaTheme="minorEastAsia" w:hAnsiTheme="minorEastAsia" w:hint="eastAsia"/>
          <w:sz w:val="28"/>
          <w:szCs w:val="28"/>
        </w:rPr>
        <w:t>【男性の若手研究者・女性研究者（年齢制限なし）対象】</w:t>
      </w:r>
    </w:p>
    <w:p w14:paraId="4544BD19" w14:textId="77777777" w:rsidR="00B23092" w:rsidRPr="0026157F" w:rsidRDefault="00B23092" w:rsidP="001F4040">
      <w:pPr>
        <w:spacing w:line="0" w:lineRule="atLeast"/>
        <w:jc w:val="center"/>
        <w:rPr>
          <w:rFonts w:asciiTheme="minorEastAsia" w:eastAsiaTheme="minorEastAsia" w:hAnsiTheme="minorEastAsia" w:hint="eastAsia"/>
          <w:sz w:val="28"/>
          <w:szCs w:val="28"/>
        </w:rPr>
      </w:pP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482F2A9B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開発チームが、医療</w:t>
      </w:r>
      <w:r w:rsidR="001D7183">
        <w:rPr>
          <w:rFonts w:asciiTheme="minorEastAsia" w:eastAsiaTheme="minorEastAsia" w:hAnsiTheme="minorEastAsia" w:hint="eastAsia"/>
          <w:bCs/>
          <w:sz w:val="22"/>
          <w:szCs w:val="22"/>
        </w:rPr>
        <w:t>機器等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研究成果展開事業へ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5C158AE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委託研究開発実施期間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266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年度～</w:t>
      </w:r>
      <w:r w:rsidR="00B4266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年度</w:t>
      </w:r>
    </w:p>
    <w:p w14:paraId="7D17CAE2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9174537" w:rsidR="00C57275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CC746B8" w14:textId="77777777" w:rsidR="00B23092" w:rsidRPr="0026157F" w:rsidRDefault="00B23092" w:rsidP="00C57275">
      <w:pPr>
        <w:rPr>
          <w:rFonts w:asciiTheme="minorEastAsia" w:eastAsiaTheme="minorEastAsia" w:hAnsiTheme="minorEastAsia" w:hint="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2206637" w14:textId="5077651E" w:rsidR="00545B58" w:rsidRPr="00EC22B5" w:rsidRDefault="00C57275" w:rsidP="00D92202">
      <w:pPr>
        <w:spacing w:line="240" w:lineRule="exact"/>
        <w:ind w:left="720"/>
        <w:rPr>
          <w:rFonts w:asciiTheme="minorEastAsia" w:eastAsiaTheme="minorEastAsia" w:hAnsiTheme="minorEastAsia" w:cs="ＭＳ ゴシック"/>
          <w:sz w:val="16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p w14:paraId="7FFE0AFE" w14:textId="77777777" w:rsidR="005548F7" w:rsidRPr="00EC22B5" w:rsidRDefault="005548F7"/>
    <w:sectPr w:rsidR="005548F7" w:rsidRPr="00EC22B5" w:rsidSect="00D92202">
      <w:footerReference w:type="default" r:id="rId8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611E51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3395" w14:textId="77777777" w:rsidR="00C76246" w:rsidRDefault="00C76246" w:rsidP="006577A5">
      <w: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B73B9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C0CD4"/>
    <w:rsid w:val="001C3530"/>
    <w:rsid w:val="001D5FC9"/>
    <w:rsid w:val="001D7183"/>
    <w:rsid w:val="001F4040"/>
    <w:rsid w:val="00206649"/>
    <w:rsid w:val="00211313"/>
    <w:rsid w:val="00225760"/>
    <w:rsid w:val="00227113"/>
    <w:rsid w:val="0026157F"/>
    <w:rsid w:val="00264F28"/>
    <w:rsid w:val="002A0BB2"/>
    <w:rsid w:val="002A7276"/>
    <w:rsid w:val="002D4896"/>
    <w:rsid w:val="0031493A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48F7"/>
    <w:rsid w:val="00563B80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D4A37"/>
    <w:rsid w:val="007E25B2"/>
    <w:rsid w:val="0080489A"/>
    <w:rsid w:val="00816BEB"/>
    <w:rsid w:val="0083747F"/>
    <w:rsid w:val="00846ED9"/>
    <w:rsid w:val="00852790"/>
    <w:rsid w:val="00884A4F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092"/>
    <w:rsid w:val="00B23EB7"/>
    <w:rsid w:val="00B42669"/>
    <w:rsid w:val="00B80ACC"/>
    <w:rsid w:val="00B86837"/>
    <w:rsid w:val="00B9255D"/>
    <w:rsid w:val="00B97D67"/>
    <w:rsid w:val="00BC1027"/>
    <w:rsid w:val="00BF7B0A"/>
    <w:rsid w:val="00C02F00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C2ADC"/>
    <w:rsid w:val="00ED1A3D"/>
    <w:rsid w:val="00F37006"/>
    <w:rsid w:val="00F45E6D"/>
    <w:rsid w:val="00F6090A"/>
    <w:rsid w:val="00F61702"/>
    <w:rsid w:val="00F82A68"/>
    <w:rsid w:val="00FA0028"/>
    <w:rsid w:val="00FB7ED5"/>
    <w:rsid w:val="00FC6531"/>
    <w:rsid w:val="00FD61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575C-3C58-48F5-BEDE-F9977F15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2022-07-07T08:48:00Z</dcterms:created>
  <dcterms:modified xsi:type="dcterms:W3CDTF">2022-07-08T08:00:00Z</dcterms:modified>
</cp:coreProperties>
</file>